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58" w:rsidRPr="000C012F" w:rsidRDefault="00534158" w:rsidP="006902B8">
      <w:pPr>
        <w:spacing w:beforeLines="50" w:line="360" w:lineRule="exact"/>
        <w:rPr>
          <w:rFonts w:ascii="黑体" w:eastAsia="黑体" w:hAnsi="宋体" w:cs="黑体"/>
          <w:b/>
          <w:bCs/>
          <w:szCs w:val="21"/>
        </w:rPr>
      </w:pPr>
      <w:r w:rsidRPr="000C012F">
        <w:rPr>
          <w:rFonts w:ascii="黑体" w:eastAsia="黑体" w:hAnsi="宋体" w:cs="黑体" w:hint="eastAsia"/>
          <w:b/>
          <w:bCs/>
          <w:szCs w:val="21"/>
        </w:rPr>
        <w:t>附件</w:t>
      </w:r>
      <w:r>
        <w:rPr>
          <w:rFonts w:ascii="黑体" w:eastAsia="黑体" w:hAnsi="宋体" w:cs="黑体" w:hint="eastAsia"/>
          <w:b/>
          <w:bCs/>
          <w:szCs w:val="21"/>
        </w:rPr>
        <w:t>1</w:t>
      </w:r>
    </w:p>
    <w:p w:rsidR="002865D6" w:rsidRPr="002865D6" w:rsidRDefault="002865D6" w:rsidP="006902B8">
      <w:pPr>
        <w:spacing w:beforeLines="50" w:line="360" w:lineRule="exact"/>
        <w:jc w:val="center"/>
        <w:rPr>
          <w:rFonts w:ascii="宋体" w:hAnsi="宋体" w:cs="华文中宋"/>
          <w:b/>
          <w:kern w:val="0"/>
          <w:position w:val="6"/>
          <w:sz w:val="30"/>
          <w:szCs w:val="30"/>
        </w:rPr>
      </w:pPr>
      <w:r w:rsidRPr="002865D6">
        <w:rPr>
          <w:rFonts w:ascii="宋体" w:hAnsi="宋体" w:cs="华文中宋" w:hint="eastAsia"/>
          <w:b/>
          <w:kern w:val="0"/>
          <w:position w:val="6"/>
          <w:sz w:val="30"/>
          <w:szCs w:val="30"/>
        </w:rPr>
        <w:t>河池市国有资产投资经营有限责任公司</w:t>
      </w:r>
    </w:p>
    <w:p w:rsidR="00534158" w:rsidRPr="000C012F" w:rsidRDefault="00534158" w:rsidP="006902B8">
      <w:pPr>
        <w:spacing w:beforeLines="50" w:line="360" w:lineRule="exact"/>
        <w:jc w:val="center"/>
        <w:rPr>
          <w:rFonts w:ascii="宋体" w:hAnsi="宋体" w:cs="华文中宋"/>
          <w:b/>
          <w:kern w:val="0"/>
          <w:position w:val="6"/>
          <w:sz w:val="30"/>
          <w:szCs w:val="30"/>
        </w:rPr>
      </w:pPr>
      <w:r w:rsidRPr="000C012F">
        <w:rPr>
          <w:rFonts w:ascii="宋体" w:hAnsi="宋体" w:cs="华文中宋" w:hint="eastAsia"/>
          <w:b/>
          <w:kern w:val="0"/>
          <w:position w:val="6"/>
          <w:sz w:val="30"/>
          <w:szCs w:val="30"/>
        </w:rPr>
        <w:t>应聘信息登记表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910"/>
        <w:gridCol w:w="6"/>
        <w:gridCol w:w="448"/>
        <w:gridCol w:w="384"/>
        <w:gridCol w:w="700"/>
        <w:gridCol w:w="431"/>
        <w:gridCol w:w="773"/>
        <w:gridCol w:w="566"/>
        <w:gridCol w:w="696"/>
        <w:gridCol w:w="716"/>
        <w:gridCol w:w="1033"/>
        <w:gridCol w:w="1005"/>
        <w:gridCol w:w="88"/>
        <w:gridCol w:w="31"/>
        <w:gridCol w:w="1711"/>
      </w:tblGrid>
      <w:tr w:rsidR="00534158">
        <w:trPr>
          <w:cantSplit/>
          <w:trHeight w:val="592"/>
        </w:trPr>
        <w:tc>
          <w:tcPr>
            <w:tcW w:w="491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34158" w:rsidRDefault="00534158" w:rsidP="009440E5">
            <w:pPr>
              <w:spacing w:line="300" w:lineRule="exact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应聘部门：</w:t>
            </w:r>
            <w:r w:rsidRPr="00323693">
              <w:rPr>
                <w:rStyle w:val="NormalCharacter"/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5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34158" w:rsidRDefault="00534158" w:rsidP="009440E5">
            <w:pPr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应聘岗位：</w:t>
            </w:r>
            <w:r w:rsidRPr="00323693">
              <w:rPr>
                <w:rStyle w:val="NormalCharacter"/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534158">
        <w:trPr>
          <w:cantSplit/>
          <w:trHeight w:val="479"/>
        </w:trPr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姓 名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出生</w:t>
            </w:r>
          </w:p>
          <w:p w:rsidR="00534158" w:rsidRDefault="00534158" w:rsidP="009440E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年月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spacing w:line="300" w:lineRule="exact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firstLineChars="350" w:firstLine="630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照片</w:t>
            </w:r>
          </w:p>
        </w:tc>
      </w:tr>
      <w:tr w:rsidR="00534158">
        <w:trPr>
          <w:cantSplit/>
          <w:trHeight w:val="636"/>
        </w:trPr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民 族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firstLineChars="50" w:firstLine="90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籍贯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>
              <w:rPr>
                <w:sz w:val="19"/>
              </w:rPr>
              <w:t>身高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772"/>
        </w:trPr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入 党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时 间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参加工作时间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健 康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状 况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592"/>
        </w:trPr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婚姻状况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职称及资格证书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熟悉专业和专长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684"/>
        </w:trPr>
        <w:tc>
          <w:tcPr>
            <w:tcW w:w="1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教育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背景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全日制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教育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学历及学位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毕业时间、院校及专业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505"/>
        </w:trPr>
        <w:tc>
          <w:tcPr>
            <w:tcW w:w="1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在职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教育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学历及学位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毕业时间、院校及专业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596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目前工作单位</w:t>
            </w:r>
          </w:p>
          <w:p w:rsidR="00534158" w:rsidRDefault="00534158" w:rsidP="009440E5">
            <w:pPr>
              <w:ind w:firstLineChars="100" w:firstLine="180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部门及职务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592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联系地址及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邮政编码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leftChars="171" w:left="359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592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31" w:color="000000" w:shadow="1"/>
            </w:tcBorders>
            <w:vAlign w:val="center"/>
          </w:tcPr>
          <w:p w:rsidR="00534158" w:rsidRDefault="00534158" w:rsidP="009440E5">
            <w:pPr>
              <w:ind w:right="11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学习 经历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（从高中或中专写起）</w:t>
            </w: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起止年月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学习院校及系、专业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学习方式（全日制或在职学习）</w:t>
            </w:r>
          </w:p>
        </w:tc>
      </w:tr>
      <w:tr w:rsidR="00534158">
        <w:trPr>
          <w:cantSplit/>
          <w:trHeight w:val="476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31" w:color="000000" w:shadow="1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486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31" w:color="000000" w:shadow="1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473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31" w:color="000000" w:shadow="1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432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31" w:color="000000" w:shadow="1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584"/>
        </w:trPr>
        <w:tc>
          <w:tcPr>
            <w:tcW w:w="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534158" w:rsidRDefault="00534158" w:rsidP="009440E5">
            <w:pPr>
              <w:ind w:left="113" w:right="11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504177"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工作单位、部门、职务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证明联系方式</w:t>
            </w:r>
          </w:p>
        </w:tc>
      </w:tr>
      <w:tr w:rsidR="00534158">
        <w:trPr>
          <w:cantSplit/>
          <w:trHeight w:val="613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534158" w:rsidRDefault="00534158" w:rsidP="009440E5">
            <w:pPr>
              <w:ind w:left="113" w:right="113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34158">
        <w:trPr>
          <w:cantSplit/>
          <w:trHeight w:val="692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34158">
        <w:trPr>
          <w:cantSplit/>
          <w:trHeight w:val="575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34158">
        <w:trPr>
          <w:cantSplit/>
          <w:trHeight w:val="683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34158">
        <w:trPr>
          <w:cantSplit/>
          <w:trHeight w:val="707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34158">
        <w:trPr>
          <w:cantSplit/>
          <w:trHeight w:val="1845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lastRenderedPageBreak/>
              <w:t>奖惩情况</w:t>
            </w:r>
          </w:p>
        </w:tc>
        <w:tc>
          <w:tcPr>
            <w:tcW w:w="85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534158">
        <w:trPr>
          <w:cantSplit/>
          <w:trHeight w:val="224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主要工作业绩或参加重大项目建设情况</w:t>
            </w:r>
          </w:p>
        </w:tc>
        <w:tc>
          <w:tcPr>
            <w:tcW w:w="85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534158">
        <w:trPr>
          <w:cantSplit/>
          <w:trHeight w:val="2925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0643A">
              <w:rPr>
                <w:rStyle w:val="NormalCharacter"/>
                <w:rFonts w:ascii="仿宋_GB2312" w:eastAsia="仿宋_GB2312" w:hAnsi="宋体"/>
                <w:color w:val="000000"/>
                <w:sz w:val="18"/>
                <w:szCs w:val="18"/>
              </w:rPr>
              <w:t>违规、违纪及违法情况或其它情况说明</w:t>
            </w:r>
          </w:p>
        </w:tc>
        <w:tc>
          <w:tcPr>
            <w:tcW w:w="85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534158">
        <w:trPr>
          <w:cantSplit/>
          <w:trHeight w:val="475"/>
        </w:trPr>
        <w:tc>
          <w:tcPr>
            <w:tcW w:w="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主要家庭成员情况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 xml:space="preserve"> 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年龄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leftChars="-85" w:left="-25" w:hangingChars="85" w:hanging="15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工作单位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职务</w:t>
            </w:r>
          </w:p>
        </w:tc>
      </w:tr>
      <w:tr w:rsidR="00534158">
        <w:trPr>
          <w:cantSplit/>
          <w:trHeight w:val="657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leftChars="-85" w:left="-25" w:hangingChars="85" w:hanging="15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608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leftChars="-85" w:left="-25" w:hangingChars="85" w:hanging="15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658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leftChars="-85" w:left="-25" w:hangingChars="85" w:hanging="15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601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leftChars="-85" w:left="-25" w:hangingChars="85" w:hanging="15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587"/>
        </w:trPr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ind w:leftChars="-85" w:left="-25" w:hangingChars="85" w:hanging="153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534158">
        <w:trPr>
          <w:cantSplit/>
          <w:trHeight w:val="26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  <w:r w:rsidRPr="00323693">
              <w:rPr>
                <w:rStyle w:val="NormalCharacter"/>
                <w:rFonts w:ascii="仿宋_GB2312" w:eastAsia="仿宋_GB2312"/>
                <w:sz w:val="18"/>
                <w:szCs w:val="18"/>
              </w:rPr>
              <w:t>备注</w:t>
            </w:r>
          </w:p>
        </w:tc>
        <w:tc>
          <w:tcPr>
            <w:tcW w:w="85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4B1570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 xml:space="preserve">                 </w:t>
            </w:r>
          </w:p>
          <w:p w:rsidR="00534158" w:rsidRDefault="00534158" w:rsidP="009440E5">
            <w:pPr>
              <w:ind w:firstLineChars="200" w:firstLine="360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4B1570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本人承诺并保证所提供的个人信息真实有效，无违规、违纪及违法行为。如有虚假或存在欺诈行为，本人愿意承担相关法律责任，</w:t>
            </w:r>
            <w:r w:rsidR="002865D6" w:rsidRPr="002865D6"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>河池市国有资产投资经营有限责任公司</w:t>
            </w:r>
            <w:r w:rsidRPr="004B1570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可随时取消本人聘用资格。如聘用后发现虚假的，将视为欺诈行为，依法解除劳动合同，并不给予任何经济补偿。</w:t>
            </w:r>
          </w:p>
          <w:p w:rsidR="00534158" w:rsidRDefault="00534158" w:rsidP="009440E5">
            <w:pPr>
              <w:ind w:firstLineChars="200" w:firstLine="360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</w:p>
          <w:p w:rsidR="00534158" w:rsidRDefault="00534158" w:rsidP="009440E5">
            <w:pPr>
              <w:ind w:right="480"/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4B1570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 xml:space="preserve">                               承诺人：         </w:t>
            </w:r>
          </w:p>
          <w:p w:rsidR="00534158" w:rsidRDefault="00534158" w:rsidP="009440E5">
            <w:pPr>
              <w:jc w:val="center"/>
              <w:rPr>
                <w:rStyle w:val="NormalCharacter"/>
                <w:rFonts w:ascii="仿宋_GB2312" w:eastAsia="仿宋_GB2312" w:hAnsi="宋体"/>
                <w:sz w:val="18"/>
                <w:szCs w:val="18"/>
              </w:rPr>
            </w:pPr>
            <w:r w:rsidRPr="004B1570"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 xml:space="preserve">                                     年   月   日</w:t>
            </w:r>
          </w:p>
        </w:tc>
      </w:tr>
    </w:tbl>
    <w:p w:rsidR="00534158" w:rsidRDefault="00534158"/>
    <w:p w:rsidR="001564B1" w:rsidRDefault="001564B1"/>
    <w:sectPr w:rsidR="001564B1" w:rsidSect="0006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99" w:rsidRDefault="00517899" w:rsidP="00E06C58">
      <w:r>
        <w:separator/>
      </w:r>
    </w:p>
  </w:endnote>
  <w:endnote w:type="continuationSeparator" w:id="0">
    <w:p w:rsidR="00517899" w:rsidRDefault="00517899" w:rsidP="00E06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99" w:rsidRDefault="00517899" w:rsidP="00E06C58">
      <w:r>
        <w:separator/>
      </w:r>
    </w:p>
  </w:footnote>
  <w:footnote w:type="continuationSeparator" w:id="0">
    <w:p w:rsidR="00517899" w:rsidRDefault="00517899" w:rsidP="00E06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0155"/>
    <w:multiLevelType w:val="multilevel"/>
    <w:tmpl w:val="40DC015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58"/>
    <w:rsid w:val="000353A8"/>
    <w:rsid w:val="00060D19"/>
    <w:rsid w:val="00061743"/>
    <w:rsid w:val="00061E80"/>
    <w:rsid w:val="000C14A7"/>
    <w:rsid w:val="000E2471"/>
    <w:rsid w:val="001564B1"/>
    <w:rsid w:val="00171C3E"/>
    <w:rsid w:val="00181EC8"/>
    <w:rsid w:val="001D522F"/>
    <w:rsid w:val="001F2C07"/>
    <w:rsid w:val="00206D6E"/>
    <w:rsid w:val="00250E20"/>
    <w:rsid w:val="00275341"/>
    <w:rsid w:val="002865D6"/>
    <w:rsid w:val="002B146C"/>
    <w:rsid w:val="00307A18"/>
    <w:rsid w:val="00313926"/>
    <w:rsid w:val="00337667"/>
    <w:rsid w:val="00361CE1"/>
    <w:rsid w:val="003B7DBF"/>
    <w:rsid w:val="003C3B57"/>
    <w:rsid w:val="003D2902"/>
    <w:rsid w:val="00462A7D"/>
    <w:rsid w:val="004F5F10"/>
    <w:rsid w:val="004F7361"/>
    <w:rsid w:val="005113A2"/>
    <w:rsid w:val="005175E9"/>
    <w:rsid w:val="00517899"/>
    <w:rsid w:val="00520692"/>
    <w:rsid w:val="00534158"/>
    <w:rsid w:val="00561397"/>
    <w:rsid w:val="00577743"/>
    <w:rsid w:val="00592BAF"/>
    <w:rsid w:val="005A7601"/>
    <w:rsid w:val="005B4F07"/>
    <w:rsid w:val="00626377"/>
    <w:rsid w:val="006725D0"/>
    <w:rsid w:val="006902B8"/>
    <w:rsid w:val="006A6769"/>
    <w:rsid w:val="0073213B"/>
    <w:rsid w:val="0074642A"/>
    <w:rsid w:val="00751928"/>
    <w:rsid w:val="0076344C"/>
    <w:rsid w:val="00763804"/>
    <w:rsid w:val="007918AE"/>
    <w:rsid w:val="007C397F"/>
    <w:rsid w:val="008442F0"/>
    <w:rsid w:val="00845123"/>
    <w:rsid w:val="0085286F"/>
    <w:rsid w:val="0086074B"/>
    <w:rsid w:val="008721CC"/>
    <w:rsid w:val="008A6B5E"/>
    <w:rsid w:val="008C0494"/>
    <w:rsid w:val="008D483F"/>
    <w:rsid w:val="008E6022"/>
    <w:rsid w:val="00993474"/>
    <w:rsid w:val="00A05EAD"/>
    <w:rsid w:val="00A3532A"/>
    <w:rsid w:val="00A67F67"/>
    <w:rsid w:val="00A75A9B"/>
    <w:rsid w:val="00A865DE"/>
    <w:rsid w:val="00AC6DE6"/>
    <w:rsid w:val="00AE0528"/>
    <w:rsid w:val="00B4345A"/>
    <w:rsid w:val="00B53647"/>
    <w:rsid w:val="00BF7C15"/>
    <w:rsid w:val="00C07019"/>
    <w:rsid w:val="00C469E9"/>
    <w:rsid w:val="00C62091"/>
    <w:rsid w:val="00C827B8"/>
    <w:rsid w:val="00CD4507"/>
    <w:rsid w:val="00CD7C7D"/>
    <w:rsid w:val="00D21383"/>
    <w:rsid w:val="00DA66F5"/>
    <w:rsid w:val="00DB7018"/>
    <w:rsid w:val="00DF0EF8"/>
    <w:rsid w:val="00E06C58"/>
    <w:rsid w:val="00E45279"/>
    <w:rsid w:val="00E71FE1"/>
    <w:rsid w:val="00ED33AE"/>
    <w:rsid w:val="00F719F4"/>
    <w:rsid w:val="00FD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15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NormalCharacter">
    <w:name w:val="NormalCharacter"/>
    <w:semiHidden/>
    <w:rsid w:val="00534158"/>
  </w:style>
  <w:style w:type="paragraph" w:styleId="a4">
    <w:name w:val="header"/>
    <w:basedOn w:val="a"/>
    <w:link w:val="Char"/>
    <w:uiPriority w:val="99"/>
    <w:semiHidden/>
    <w:unhideWhenUsed/>
    <w:rsid w:val="00E0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6C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6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黄秋华</dc:creator>
  <cp:lastModifiedBy>Administrator</cp:lastModifiedBy>
  <cp:revision>45</cp:revision>
  <dcterms:created xsi:type="dcterms:W3CDTF">2019-08-02T00:32:00Z</dcterms:created>
  <dcterms:modified xsi:type="dcterms:W3CDTF">2019-09-23T03:51:00Z</dcterms:modified>
</cp:coreProperties>
</file>